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EE1F" w14:textId="77777777" w:rsidR="006D04B5" w:rsidRDefault="006D04B5" w:rsidP="006D04B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DA6185">
        <w:rPr>
          <w:rFonts w:ascii="Segoe UI" w:hAnsi="Segoe UI" w:cs="Segoe UI"/>
          <w:b/>
          <w:sz w:val="20"/>
          <w:szCs w:val="20"/>
        </w:rPr>
        <w:t>ANEXO 7-B</w:t>
      </w:r>
    </w:p>
    <w:p w14:paraId="74D5DD29" w14:textId="77777777" w:rsidR="006D04B5" w:rsidRDefault="006D04B5" w:rsidP="006D04B5">
      <w:pPr>
        <w:spacing w:after="0" w:line="240" w:lineRule="auto"/>
        <w:jc w:val="center"/>
        <w:rPr>
          <w:rFonts w:ascii="Segoe UI" w:hAnsi="Segoe UI" w:cs="Segoe UI"/>
          <w:color w:val="00B050"/>
          <w:sz w:val="6"/>
          <w:szCs w:val="6"/>
        </w:rPr>
      </w:pPr>
      <w:r>
        <w:rPr>
          <w:rFonts w:ascii="Segoe UI" w:hAnsi="Segoe UI" w:cs="Segoe UI"/>
          <w:b/>
          <w:sz w:val="20"/>
          <w:szCs w:val="20"/>
        </w:rPr>
        <w:t xml:space="preserve">ACTA DE OBSERVACIONES AL PROYECTO DE TESIS </w:t>
      </w:r>
      <w:r>
        <w:rPr>
          <w:rFonts w:ascii="Segoe UI" w:hAnsi="Segoe UI" w:cs="Segoe UI"/>
          <w:b/>
          <w:bCs/>
          <w:sz w:val="20"/>
          <w:szCs w:val="20"/>
        </w:rPr>
        <w:t>(2.ª Revisión)</w:t>
      </w:r>
    </w:p>
    <w:p w14:paraId="4B925166" w14:textId="77777777" w:rsidR="006D04B5" w:rsidRDefault="006D04B5" w:rsidP="006D04B5">
      <w:pPr>
        <w:spacing w:after="0" w:line="240" w:lineRule="auto"/>
        <w:jc w:val="both"/>
        <w:rPr>
          <w:rFonts w:ascii="Segoe UI" w:hAnsi="Segoe UI" w:cs="Segoe UI"/>
          <w:color w:val="00B050"/>
          <w:sz w:val="6"/>
          <w:szCs w:val="6"/>
        </w:rPr>
      </w:pPr>
    </w:p>
    <w:p w14:paraId="47499849" w14:textId="77777777" w:rsidR="006D04B5" w:rsidRDefault="006D04B5" w:rsidP="006D04B5">
      <w:pPr>
        <w:spacing w:after="0" w:line="240" w:lineRule="auto"/>
        <w:jc w:val="both"/>
        <w:rPr>
          <w:rFonts w:ascii="Segoe UI" w:hAnsi="Segoe UI" w:cs="Segoe UI"/>
          <w:sz w:val="12"/>
          <w:szCs w:val="12"/>
        </w:rPr>
      </w:pPr>
    </w:p>
    <w:p w14:paraId="6D640760" w14:textId="77777777" w:rsidR="006D04B5" w:rsidRDefault="006D04B5" w:rsidP="006D04B5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317BEC6E" w14:textId="77777777" w:rsidR="006D04B5" w:rsidRDefault="006D04B5" w:rsidP="006D04B5">
      <w:pPr>
        <w:spacing w:after="0" w:line="0" w:lineRule="atLeast"/>
        <w:jc w:val="both"/>
        <w:rPr>
          <w:rFonts w:ascii="Segoe UI" w:hAnsi="Segoe UI" w:cs="Segoe UI"/>
          <w:sz w:val="6"/>
          <w:szCs w:val="6"/>
        </w:rPr>
      </w:pPr>
    </w:p>
    <w:p w14:paraId="7A2A09DB" w14:textId="77777777" w:rsidR="006D04B5" w:rsidRDefault="006D04B5" w:rsidP="006D04B5">
      <w:pPr>
        <w:spacing w:after="0" w:line="0" w:lineRule="atLeast"/>
        <w:jc w:val="both"/>
        <w:rPr>
          <w:rFonts w:ascii="Segoe UI" w:hAnsi="Segoe UI" w:cs="Segoe UI"/>
          <w:sz w:val="14"/>
          <w:szCs w:val="14"/>
        </w:rPr>
      </w:pPr>
    </w:p>
    <w:p w14:paraId="39C904DB" w14:textId="77777777" w:rsidR="006D04B5" w:rsidRDefault="006D04B5" w:rsidP="006D04B5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Proyecto de Tesis titulado: ______________________________</w:t>
      </w:r>
    </w:p>
    <w:p w14:paraId="6FCC076B" w14:textId="77777777" w:rsidR="006D04B5" w:rsidRDefault="006D04B5" w:rsidP="006D04B5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 estudiante, egresado o bachiller ___________________________________________________________________</w:t>
      </w:r>
    </w:p>
    <w:p w14:paraId="0145871D" w14:textId="77777777" w:rsidR="006D04B5" w:rsidRDefault="006D04B5" w:rsidP="006D04B5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</w:p>
    <w:p w14:paraId="635D2518" w14:textId="77777777" w:rsidR="006D04B5" w:rsidRDefault="006D04B5" w:rsidP="006D04B5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del análisis realizado, se constató que no se han subsanado completamente las observaciones indicadas en el acta de fecha ______________________. Por ello, de manera excepcional, se otorga un plazo adicional de diez (10) días hábiles para que el bachiller realice las siguientes correcciones:</w:t>
      </w:r>
    </w:p>
    <w:p w14:paraId="07650774" w14:textId="77777777" w:rsidR="006D04B5" w:rsidRDefault="006D04B5" w:rsidP="006D04B5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6D04B5" w14:paraId="23A9BFCB" w14:textId="77777777" w:rsidTr="002A179B">
        <w:trPr>
          <w:trHeight w:val="496"/>
        </w:trPr>
        <w:tc>
          <w:tcPr>
            <w:tcW w:w="562" w:type="dxa"/>
            <w:shd w:val="clear" w:color="auto" w:fill="B4C6E7" w:themeFill="accent1" w:themeFillTint="66"/>
            <w:vAlign w:val="center"/>
          </w:tcPr>
          <w:p w14:paraId="49DBA423" w14:textId="77777777" w:rsidR="006D04B5" w:rsidRDefault="006D04B5" w:rsidP="002A179B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N.º</w:t>
            </w:r>
          </w:p>
        </w:tc>
        <w:tc>
          <w:tcPr>
            <w:tcW w:w="8505" w:type="dxa"/>
            <w:shd w:val="clear" w:color="auto" w:fill="B4C6E7" w:themeFill="accent1" w:themeFillTint="66"/>
            <w:vAlign w:val="center"/>
          </w:tcPr>
          <w:p w14:paraId="0A34B8FF" w14:textId="77777777" w:rsidR="006D04B5" w:rsidRDefault="006D04B5" w:rsidP="002A179B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las observaciones</w:t>
            </w:r>
          </w:p>
        </w:tc>
      </w:tr>
      <w:tr w:rsidR="006D04B5" w14:paraId="1BCDF7E2" w14:textId="77777777" w:rsidTr="002A179B">
        <w:trPr>
          <w:trHeight w:val="483"/>
        </w:trPr>
        <w:tc>
          <w:tcPr>
            <w:tcW w:w="562" w:type="dxa"/>
          </w:tcPr>
          <w:p w14:paraId="422F8837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34898C09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  <w:tr w:rsidR="006D04B5" w14:paraId="22AC484B" w14:textId="77777777" w:rsidTr="002A179B">
        <w:trPr>
          <w:trHeight w:val="483"/>
        </w:trPr>
        <w:tc>
          <w:tcPr>
            <w:tcW w:w="562" w:type="dxa"/>
          </w:tcPr>
          <w:p w14:paraId="47AB5EEF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1465DBC1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  <w:tr w:rsidR="006D04B5" w14:paraId="6DA49219" w14:textId="77777777" w:rsidTr="002A179B">
        <w:trPr>
          <w:trHeight w:val="483"/>
        </w:trPr>
        <w:tc>
          <w:tcPr>
            <w:tcW w:w="562" w:type="dxa"/>
          </w:tcPr>
          <w:p w14:paraId="465E1C2B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236B7CEF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  <w:tr w:rsidR="006D04B5" w14:paraId="65C479B6" w14:textId="77777777" w:rsidTr="002A179B">
        <w:trPr>
          <w:trHeight w:val="483"/>
        </w:trPr>
        <w:tc>
          <w:tcPr>
            <w:tcW w:w="562" w:type="dxa"/>
          </w:tcPr>
          <w:p w14:paraId="5D85A88A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6B9F9FDB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  <w:tr w:rsidR="006D04B5" w14:paraId="5DE535FD" w14:textId="77777777" w:rsidTr="002A179B">
        <w:trPr>
          <w:trHeight w:val="483"/>
        </w:trPr>
        <w:tc>
          <w:tcPr>
            <w:tcW w:w="562" w:type="dxa"/>
          </w:tcPr>
          <w:p w14:paraId="3D7E1D59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2A38BE31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  <w:tr w:rsidR="006D04B5" w14:paraId="02BC8D59" w14:textId="77777777" w:rsidTr="002A179B">
        <w:trPr>
          <w:trHeight w:val="483"/>
        </w:trPr>
        <w:tc>
          <w:tcPr>
            <w:tcW w:w="562" w:type="dxa"/>
          </w:tcPr>
          <w:p w14:paraId="3D552318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0630370C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  <w:tr w:rsidR="006D04B5" w14:paraId="18D64ADE" w14:textId="77777777" w:rsidTr="002A179B">
        <w:trPr>
          <w:trHeight w:val="483"/>
        </w:trPr>
        <w:tc>
          <w:tcPr>
            <w:tcW w:w="562" w:type="dxa"/>
          </w:tcPr>
          <w:p w14:paraId="16873579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5C1B27E4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  <w:tr w:rsidR="006D04B5" w14:paraId="22C07B8C" w14:textId="77777777" w:rsidTr="002A179B">
        <w:trPr>
          <w:trHeight w:val="483"/>
        </w:trPr>
        <w:tc>
          <w:tcPr>
            <w:tcW w:w="562" w:type="dxa"/>
          </w:tcPr>
          <w:p w14:paraId="7002F5D8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3C9E5F72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  <w:tr w:rsidR="006D04B5" w14:paraId="334513BF" w14:textId="77777777" w:rsidTr="002A179B">
        <w:trPr>
          <w:trHeight w:val="483"/>
        </w:trPr>
        <w:tc>
          <w:tcPr>
            <w:tcW w:w="562" w:type="dxa"/>
          </w:tcPr>
          <w:p w14:paraId="23F20E86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1823DF95" w14:textId="77777777" w:rsidR="006D04B5" w:rsidRDefault="006D04B5" w:rsidP="002A179B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7C135E33" w14:textId="77777777" w:rsidR="006D04B5" w:rsidRDefault="006D04B5" w:rsidP="006D04B5">
      <w:pPr>
        <w:spacing w:after="0" w:line="240" w:lineRule="auto"/>
        <w:ind w:hanging="142"/>
        <w:jc w:val="right"/>
        <w:rPr>
          <w:rFonts w:ascii="Segoe UI" w:hAnsi="Segoe UI" w:cs="Segoe UI"/>
          <w:sz w:val="20"/>
          <w:szCs w:val="20"/>
        </w:rPr>
      </w:pPr>
    </w:p>
    <w:p w14:paraId="0E11C63D" w14:textId="77777777" w:rsidR="006D04B5" w:rsidRDefault="006D04B5" w:rsidP="006D04B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Descritas las observaciones, el secretario del jurado evaluador, lee la presente acta en esta misma reunión. A continuación, se levanta la sesión siendo las _______________horas del mismo día. </w:t>
      </w:r>
    </w:p>
    <w:p w14:paraId="5AEEC170" w14:textId="77777777" w:rsidR="006D04B5" w:rsidRDefault="006D04B5" w:rsidP="006D04B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47FD722" w14:textId="77777777" w:rsidR="006D04B5" w:rsidRDefault="006D04B5" w:rsidP="006D04B5">
      <w:pPr>
        <w:spacing w:after="0" w:line="240" w:lineRule="auto"/>
        <w:jc w:val="right"/>
        <w:rPr>
          <w:rFonts w:ascii="Segoe UI" w:hAnsi="Segoe UI" w:cs="Segoe UI"/>
          <w:sz w:val="8"/>
          <w:szCs w:val="10"/>
        </w:rPr>
      </w:pPr>
    </w:p>
    <w:p w14:paraId="076CE6FB" w14:textId="77777777" w:rsidR="006D04B5" w:rsidRDefault="006D04B5" w:rsidP="006D04B5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77E5E46D" w14:textId="77777777" w:rsidR="006D04B5" w:rsidRDefault="006D04B5" w:rsidP="006D04B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DC46F9" wp14:editId="369BA376">
                <wp:simplePos x="0" y="0"/>
                <wp:positionH relativeFrom="margin">
                  <wp:posOffset>108585</wp:posOffset>
                </wp:positionH>
                <wp:positionV relativeFrom="paragraph">
                  <wp:posOffset>56230</wp:posOffset>
                </wp:positionV>
                <wp:extent cx="2658745" cy="807811"/>
                <wp:effectExtent l="0" t="0" r="8255" b="0"/>
                <wp:wrapNone/>
                <wp:docPr id="343" name="Cuadro de texto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807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8FD4B" w14:textId="77777777" w:rsidR="006D04B5" w:rsidRDefault="006D04B5" w:rsidP="006D04B5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46F9" id="_x0000_t202" coordsize="21600,21600" o:spt="202" path="m,l,21600r21600,l21600,xe">
                <v:stroke joinstyle="miter"/>
                <v:path gradientshapeok="t" o:connecttype="rect"/>
              </v:shapetype>
              <v:shape id="Cuadro de texto 343" o:spid="_x0000_s1026" type="#_x0000_t202" style="position:absolute;left:0;text-align:left;margin-left:8.55pt;margin-top:4.45pt;width:209.35pt;height:63.6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3FMQIAAEoEAAAOAAAAZHJzL2Uyb0RvYy54bWysVF2vGiEQfW/S/0B4r7t+Xmtcb6w3Nk1M&#10;701s02dkQUmAoYDu2l/fgVWv/Xhq+sIOzHCGc2Zm54+t0eQkfFBgK9rvlZQIy6FWdl/Rr1/W76aU&#10;hMhszTRYUdGzCPRx8fbNvHEzMYAD6Fp4giA2zBpX0UOMblYUgR+EYaEHTlh0SvCGRdz6fVF71iC6&#10;0cWgLCdFA752HrgIAU+fOiddZHwpBY/PUgYRia4ovi3m1ed1l9ZiMWezvWfuoPjlGewfXmGYspj0&#10;BvXEIiNHr/6AMop7CCBjj4MpQErFReaAbPrlb2y2B+ZE5oLiBHeTKfw/WP759OKJqis6HA0pscxg&#10;kVZHVnsgtSBRtBFIcqFQjQszjN86vBHbD9Biwa/nAQ8T/1Z6k77IjKAfJT/fZEYswvFwMBlPH0Zj&#10;Sjj6puXDtJ9hitfbzof4UYAhyaioxzJmddlpEyK+BEOvISlZAK3qtdI6b1LriJX25MSw6DpewX+J&#10;0pY0FZ0Mx2UGtpCud8jaYoLEteOUrNju2osAO6jPyN9D10rB8bXCR25YiC/MY+8gZZyH+IyL1IBJ&#10;4GJRcgD/42/nKR5Lil5KGuzFiobvR+YFJfqTxWK/749GqXnzZjR+GODG33t29x57NCtA5n2cPMez&#10;meKjvprSg/mGY7NMWdHFLMfcFY1XcxW7CcGx42K5zEHYro7Fjd06nqCT0haWxwhS5YokmTptLuph&#10;w+ZCXYYrTcT9Pke9/gIWPwEAAP//AwBQSwMEFAAGAAgAAAAhACTXeuLfAAAACAEAAA8AAABkcnMv&#10;ZG93bnJldi54bWxMj0tPwzAQhO9I/Q/WVuKCqBNCH4Q4FUI8pN5oeIibGy9JRLyOYjcJ/57lRI+z&#10;M5r9JttOthUD9r5xpCBeRCCQSmcaqhS8Fo+XGxA+aDK6dYQKftDDNp+dZTo1bqQXHPahElxCPtUK&#10;6hC6VEpf1mi1X7gOib0v11sdWPaVNL0eudy28iqKVtLqhvhDrTu8r7H83h+tgs+L6mPnp6e3MVkm&#10;3cPzUKzfTaHU+Xy6uwURcAr/YfjDZ3TImengjmS8aFmvY04q2NyAYPs6WfKSA9+TVQwyz+TpgPwX&#10;AAD//wMAUEsBAi0AFAAGAAgAAAAhALaDOJL+AAAA4QEAABMAAAAAAAAAAAAAAAAAAAAAAFtDb250&#10;ZW50X1R5cGVzXS54bWxQSwECLQAUAAYACAAAACEAOP0h/9YAAACUAQAACwAAAAAAAAAAAAAAAAAv&#10;AQAAX3JlbHMvLnJlbHNQSwECLQAUAAYACAAAACEAi0ANxTECAABKBAAADgAAAAAAAAAAAAAAAAAu&#10;AgAAZHJzL2Uyb0RvYy54bWxQSwECLQAUAAYACAAAACEAJNd64t8AAAAIAQAADwAAAAAAAAAAAAAA&#10;AACLBAAAZHJzL2Rvd25yZXYueG1sUEsFBgAAAAAEAAQA8wAAAJcFAAAAAA==&#10;" fillcolor="white [3201]" stroked="f" strokeweight=".5pt">
                <v:textbox>
                  <w:txbxContent>
                    <w:p w14:paraId="2A38FD4B" w14:textId="77777777" w:rsidR="006D04B5" w:rsidRDefault="006D04B5" w:rsidP="006D04B5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DABA04" wp14:editId="611EDE41">
                <wp:simplePos x="0" y="0"/>
                <wp:positionH relativeFrom="margin">
                  <wp:posOffset>3321685</wp:posOffset>
                </wp:positionH>
                <wp:positionV relativeFrom="paragraph">
                  <wp:posOffset>96107</wp:posOffset>
                </wp:positionV>
                <wp:extent cx="2438400" cy="1000951"/>
                <wp:effectExtent l="0" t="0" r="0" b="8890"/>
                <wp:wrapNone/>
                <wp:docPr id="352" name="Cuadro de texto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00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DADB4" w14:textId="77777777" w:rsidR="006D04B5" w:rsidRDefault="006D04B5" w:rsidP="006D04B5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BA04" id="Cuadro de texto 352" o:spid="_x0000_s1027" type="#_x0000_t202" style="position:absolute;left:0;text-align:left;margin-left:261.55pt;margin-top:7.55pt;width:192pt;height:78.8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6qMwIAAFIEAAAOAAAAZHJzL2Uyb0RvYy54bWysVEuPGjEMvlfqf4hyLzO8truIYUVZUVVC&#10;3ZVo1XPIJEykJE6TwAz99XUywNLHqeolY8fOZ/uzPfPHzmhyFD4osBUdDkpKhOVQK7uv6Ncv63f3&#10;lITIbM00WFHRkwj0cfH2zbx1MzGCBnQtPEEQG2atq2gTo5sVReCNMCwMwAmLRgnesIiq3xe1Zy2i&#10;G12MyvKuaMHXzgMXIeDtU2+ki4wvpeDxWcogItEVxdxiPn0+d+ksFnM223vmGsXPabB/yMIwZTHo&#10;FeqJRUYOXv0BZRT3EEDGAQdTgJSKi1wDVjMsf6tm2zAnci1ITnBXmsL/g+Wfjy+eqLqi4+mIEssM&#10;Nml1YLUHUgsSRReBJBMS1bowQ/+twxex+wAdNvxyH/Ay1d9Jb9IXKyNoR8pPV5oRi3C8HE3G95MS&#10;TRxtw7IsH6YZp3h97nyIHwUYkoSKeuxjppcdNyFiKuh6cUnRAmhVr5XWWUmzI1bakyPDrut4Af/F&#10;S1vSVvRuPC0zsIX0vEfWFgOkYvuikhS7XZdZuha8g/qEPHjoRyo4vlaY64aF+MI8zhDWh3sRn/GQ&#10;GjAWnCVKGvA//naf/LG1aKWkxZmsaPh+YF5Qoj9ZbPrDcDJJQ5yVyfT9CBV/a9ndWuzBrAAJGOIG&#10;Op7F5B/1RZQezDdcn2WKiiZmOcauaLyIq9hvCq4fF8tldsKxdSxu7NbxBJ0It7A8RJAqNyax1XNz&#10;JhEHN/frvGRpM2717PX6K1j8BAAA//8DAFBLAwQUAAYACAAAACEAPGEe8+AAAAAKAQAADwAAAGRy&#10;cy9kb3ducmV2LnhtbEyPTU+EMBCG7yb+h2ZMvBi3LARZkbIxxo/Em4ur8dalIxDplNAu4L93POlp&#10;Pt437zxTbBfbiwlH3zlSsF5FIJBqZzpqFLxWD5cbED5oMrp3hAq+0cO2PD0pdG7cTC847UIjOIR8&#10;rhW0IQy5lL5u0Wq/cgMSa59utDrwODbSjHrmcNvLOIqupNUd8YVWD3jXYv21O1oFHxfN+7NfHvdz&#10;kibD/dNUZW+mUur8bLm9ARFwCX9m+MVndCiZ6eCOZLzoFaRxsmYrCylXNlxHGTcHXmRxBrIs5P8X&#10;yh8AAAD//wMAUEsBAi0AFAAGAAgAAAAhALaDOJL+AAAA4QEAABMAAAAAAAAAAAAAAAAAAAAAAFtD&#10;b250ZW50X1R5cGVzXS54bWxQSwECLQAUAAYACAAAACEAOP0h/9YAAACUAQAACwAAAAAAAAAAAAAA&#10;AAAvAQAAX3JlbHMvLnJlbHNQSwECLQAUAAYACAAAACEAGiLOqjMCAABSBAAADgAAAAAAAAAAAAAA&#10;AAAuAgAAZHJzL2Uyb0RvYy54bWxQSwECLQAUAAYACAAAACEAPGEe8+AAAAAKAQAADwAAAAAAAAAA&#10;AAAAAACNBAAAZHJzL2Rvd25yZXYueG1sUEsFBgAAAAAEAAQA8wAAAJoFAAAAAA==&#10;" fillcolor="white [3201]" stroked="f" strokeweight=".5pt">
                <v:textbox>
                  <w:txbxContent>
                    <w:p w14:paraId="015DADB4" w14:textId="77777777" w:rsidR="006D04B5" w:rsidRDefault="006D04B5" w:rsidP="006D04B5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79211C" w14:textId="77777777" w:rsidR="006D04B5" w:rsidRDefault="006D04B5" w:rsidP="006D04B5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46F7FE39" w14:textId="77777777" w:rsidR="006D04B5" w:rsidRDefault="006D04B5" w:rsidP="006D04B5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32E09C63" w14:textId="77777777" w:rsidR="006D04B5" w:rsidRDefault="006D04B5" w:rsidP="006D04B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41434B" wp14:editId="7ABF92B9">
                <wp:simplePos x="0" y="0"/>
                <wp:positionH relativeFrom="margin">
                  <wp:align>center</wp:align>
                </wp:positionH>
                <wp:positionV relativeFrom="paragraph">
                  <wp:posOffset>385989</wp:posOffset>
                </wp:positionV>
                <wp:extent cx="2438400" cy="826770"/>
                <wp:effectExtent l="0" t="0" r="0" b="0"/>
                <wp:wrapNone/>
                <wp:docPr id="351" name="Cuadro de texto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B92E4" w14:textId="77777777" w:rsidR="006D04B5" w:rsidRDefault="006D04B5" w:rsidP="006D04B5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1434B" id="Cuadro de texto 351" o:spid="_x0000_s1028" type="#_x0000_t202" style="position:absolute;margin-left:0;margin-top:30.4pt;width:192pt;height:65.1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7yNAIAAFEEAAAOAAAAZHJzL2Uyb0RvYy54bWysVNuOGjEMfa/Uf4jyXob7UsSwoqyoKqHu&#10;SrTqc8hkYKRMnCaBGfr1PQmXpZenqi8ZO3aO7WN7Zo9trdlROV+RyXmv0+VMGUlFZXY5//pl9W7C&#10;mQ/CFEKTUTk/Kc8f52/fzBo7VX3aky6UYwAxftrYnO9DsNMs83KvauE7ZJWBsSRXiwDV7bLCiQbo&#10;tc763e44a8gV1pFU3uP26Wzk84RflkqG57L0KjCdc+QW0unSuY1nNp+J6c4Ju6/kJQ3xD1nUojII&#10;eoN6EkGwg6v+gKor6chTGTqS6ozKspIq1YBqet3fqtnshVWpFpDj7Y0m//9g5efji2NVkfPBqMeZ&#10;ETWatDyIwhErFAuqDcSiCUQ11k/hv7F4EdoP1KLh13uPy1h/W7o6flEZgx2Un240A4tJXPaHg8mw&#10;C5OEbdIfPzykPmSvr63z4aOimkUh5w5tTOyK49oHZALXq0sM5klXxarSOilxdNRSO3YUaLoOKUe8&#10;+MVLG9bkfDwYdROwofj8jKwNAsRazzVFKbTbNpHUv9a7peIEGhydJ8pbuaqQ61r48CIcRgjlYS3C&#10;M45SE2LRReJsT+7H3+6jPzoLK2cNRjLn/vtBOMWZ/mTQ8/e94TDOcFKGo4c+FHdv2d5bzKFeEghA&#10;V5FdEqN/0FexdFR/w/YsYlSYhJGInfNwFZfhvCjYPqkWi+SEqbUirM3GyggdCTe0OAQqq9SYyNaZ&#10;mwuJmNvUr8uOxcW415PX659g/hMAAP//AwBQSwMEFAAGAAgAAAAhAEtptqfeAAAABwEAAA8AAABk&#10;cnMvZG93bnJldi54bWxMj0tPwzAQhO9I/AdrK3FB1C6hpYQ4FUI8JG40PMTNjbdJRLyOYjcJ/57l&#10;RI+zM5r5NttMrhUD9qHxpGExVyCQSm8bqjS8FY8XaxAhGrKm9YQafjDAJj89yUxq/UivOGxjJbiE&#10;Qmo01DF2qZShrNGZMPcdEnt73zsTWfaVtL0Zudy18lKplXSmIV6oTYf3NZbf24PT8HVefb6E6el9&#10;TJZJ9/A8FNcfttD6bDbd3YKIOMX/MPzhMzrkzLTzB7JBtBr4kahhpZif3WR9xYcdx24WCmSeyWP+&#10;/BcAAP//AwBQSwECLQAUAAYACAAAACEAtoM4kv4AAADhAQAAEwAAAAAAAAAAAAAAAAAAAAAAW0Nv&#10;bnRlbnRfVHlwZXNdLnhtbFBLAQItABQABgAIAAAAIQA4/SH/1gAAAJQBAAALAAAAAAAAAAAAAAAA&#10;AC8BAABfcmVscy8ucmVsc1BLAQItABQABgAIAAAAIQC6Qt7yNAIAAFEEAAAOAAAAAAAAAAAAAAAA&#10;AC4CAABkcnMvZTJvRG9jLnhtbFBLAQItABQABgAIAAAAIQBLaban3gAAAAcBAAAPAAAAAAAAAAAA&#10;AAAAAI4EAABkcnMvZG93bnJldi54bWxQSwUGAAAAAAQABADzAAAAmQUAAAAA&#10;" fillcolor="white [3201]" stroked="f" strokeweight=".5pt">
                <v:textbox>
                  <w:txbxContent>
                    <w:p w14:paraId="2C2B92E4" w14:textId="77777777" w:rsidR="006D04B5" w:rsidRDefault="006D04B5" w:rsidP="006D04B5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5A1A" w14:textId="77777777" w:rsidR="00BB14DA" w:rsidRDefault="00BB14DA" w:rsidP="006D0D00">
      <w:pPr>
        <w:spacing w:after="0" w:line="240" w:lineRule="auto"/>
      </w:pPr>
      <w:r>
        <w:separator/>
      </w:r>
    </w:p>
  </w:endnote>
  <w:endnote w:type="continuationSeparator" w:id="0">
    <w:p w14:paraId="52D1DEB6" w14:textId="77777777" w:rsidR="00BB14DA" w:rsidRDefault="00BB14D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BB14DA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BB14DA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B186" w14:textId="77777777" w:rsidR="00BB14DA" w:rsidRDefault="00BB14DA" w:rsidP="006D0D00">
      <w:pPr>
        <w:spacing w:after="0" w:line="240" w:lineRule="auto"/>
      </w:pPr>
      <w:r>
        <w:separator/>
      </w:r>
    </w:p>
  </w:footnote>
  <w:footnote w:type="continuationSeparator" w:id="0">
    <w:p w14:paraId="3960CF94" w14:textId="77777777" w:rsidR="00BB14DA" w:rsidRDefault="00BB14D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4B5"/>
    <w:rsid w:val="006D0D00"/>
    <w:rsid w:val="00867BAD"/>
    <w:rsid w:val="00A039A6"/>
    <w:rsid w:val="00A6327B"/>
    <w:rsid w:val="00A71921"/>
    <w:rsid w:val="00A906A7"/>
    <w:rsid w:val="00B136E0"/>
    <w:rsid w:val="00B6544E"/>
    <w:rsid w:val="00BB14DA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4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6D04B5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2025-10-06T03:40:00Z</dcterms:created>
  <dcterms:modified xsi:type="dcterms:W3CDTF">2025-10-06T03:40:00Z</dcterms:modified>
</cp:coreProperties>
</file>